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CustomerName \* MERGEFORMAT ">
        <w:r>
          <w:t xml:space="preserve">«CustomerName»</w:t>
        </w:r>
      </w:fldSimple>
    </w:p>
    <w:p>
      <w:pPr>
        <w:spacing w:after="40"/>
      </w:pPr>
      <w:fldSimple w:instr=" MERGEFIELD AddressLine1 \* MERGEFORMAT ">
        <w:r>
          <w:t xml:space="preserve">«AddressLine1»</w:t>
        </w:r>
      </w:fldSimple>
    </w:p>
    <w:p>
      <w:pPr>
        <w:spacing w:after="40"/>
      </w:pPr>
      <w:fldSimple w:instr=" MERGEFIELD AddressLine2 \* MERGEFORMAT ">
        <w:r>
          <w:t xml:space="preserve">«AddressLine2»</w:t>
        </w:r>
      </w:fldSimple>
    </w:p>
    <w:p>
      <w:pPr>
        <w:spacing w:after="360"/>
      </w:pPr>
      <w:fldSimple w:instr=" MERGEFIELD City \* MERGEFORMAT ">
        <w:r>
          <w:t xml:space="preserve">«City»</w:t>
        </w:r>
      </w:fldSimple>
      <w:r>
        <w:t xml:space="preserve">, </w:t>
      </w:r>
      <w:fldSimple w:instr=" MERGEFIELD State \* MERGEFORMAT ">
        <w:r>
          <w:t xml:space="preserve">«State»</w:t>
        </w:r>
      </w:fldSimple>
      <w:r>
        <w:t xml:space="preserve"> </w:t>
      </w:r>
      <w:fldSimple w:instr=" MERGEFIELD PostalCode \* MERGEFORMAT ">
        <w:r>
          <w:t xml:space="preserve">«PostalCode»</w:t>
        </w:r>
      </w:fldSimple>
    </w:p>
    <w:p>
      <w:pPr>
        <w:spacing w:after="240"/>
      </w:pPr>
      <w:r>
        <w:t xml:space="preserve">Dear </w:t>
      </w:r>
      <w:fldSimple w:instr=" MERGEFIELD CustomerName \* MERGEFORMAT ">
        <w:r>
          <w:t xml:space="preserve">«CustomerName»</w:t>
        </w:r>
      </w:fldSimple>
      <w:r>
        <w:t xml:space="preserve">,</w:t>
      </w:r>
    </w:p>
    <w:p>
      <w:pPr>
        <w:spacing w:after="240" w:line="300"/>
      </w:pPr>
      <w:r>
        <w:t xml:space="preserve">We haven’t been able to collect payment for invoice </w:t>
      </w:r>
      <w:fldSimple w:instr=" MERGEFIELD Number \* MERGEFORMAT ">
        <w:r>
          <w:t xml:space="preserve">«Number»</w:t>
        </w:r>
      </w:fldSimple>
      <w:r>
        <w:t xml:space="preserve"> (</w:t>
      </w:r>
      <w:fldSimple w:instr=" MERGEFIELD AmountRemaining \* MERGEFORMAT ">
        <w:r>
          <w:t xml:space="preserve">«AmountRemaining»</w:t>
        </w:r>
      </w:fldSimple>
      <w:r>
        <w:t xml:space="preserve"> </w:t>
      </w:r>
      <w:fldSimple w:instr=" MERGEFIELD Currency \* MERGEFORMAT ">
        <w:r>
          <w:t xml:space="preserve">«Currency»</w:t>
        </w:r>
      </w:fldSimple>
      <w:r>
        <w:t xml:space="preserve">), now </w:t>
      </w:r>
      <w:fldSimple w:instr=" MERGEFIELD DaysOverdue \* MERGEFORMAT ">
        <w:r>
          <w:t xml:space="preserve">«DaysOverdue»</w:t>
        </w:r>
      </w:fldSimple>
      <w:r>
        <w:t xml:space="preserve"> days past due — most often this is an expired or replaced card.</w:t>
      </w:r>
    </w:p>
    <w:p>
      <w:pPr>
        <w:spacing w:after="240" w:line="300"/>
      </w:pPr>
      <w:r>
        <w:t xml:space="preserve">You can settle it in under a minute here: </w:t>
      </w:r>
      <w:fldSimple w:instr=" MERGEFIELD HostedInvoiceUrl \* MERGEFORMAT ">
        <w:r>
          <w:t xml:space="preserve">«HostedInvoiceUrl»</w:t>
        </w:r>
      </w:fldSimple>
      <w:r>
        <w:t xml:space="preserve">. To avoid any interruption to your service, please do so within 7 days.</w:t>
      </w:r>
    </w:p>
    <w:p>
      <w:pPr>
        <w:spacing w:after="240" w:line="300"/>
      </w:pPr>
      <w:r>
        <w:t xml:space="preserve">Already fixed it? Thank you — no action needed. Questions? [billing email] reaches a human.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Failed Payment Dunning Letter for SaaS</dc:title>
  <dc:creator>MergeNinja</dc:creator>
  <dc:description>Open invoice, days overdue, and the hosted payment link — the recovery letter for involuntary churn.</dc:description>
  <cp:lastModifiedBy>Un-named</cp:lastModifiedBy>
  <cp:revision>1</cp:revision>
  <dcterms:created xsi:type="dcterms:W3CDTF">2026-07-13T02:01:29.237Z</dcterms:created>
  <dcterms:modified xsi:type="dcterms:W3CDTF">2026-07-13T02:01:29.237Z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